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F5F1F8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Pielikums Nr. 1</w:t>
      </w:r>
    </w:p>
    <w:p w14:paraId="36508D3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24FF5">
        <w:rPr>
          <w:rFonts w:ascii="Times New Roman" w:eastAsia="Times New Roman" w:hAnsi="Times New Roman" w:cs="Times New Roman"/>
          <w:b/>
          <w:sz w:val="56"/>
          <w:szCs w:val="56"/>
        </w:rPr>
        <w:t>Projekta pieteikuma veidlapa</w:t>
      </w:r>
    </w:p>
    <w:p w14:paraId="4B4538F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36"/>
          <w:szCs w:val="36"/>
        </w:rPr>
      </w:pPr>
    </w:p>
    <w:p w14:paraId="39A71CFE" w14:textId="77777777" w:rsidR="009A72A6" w:rsidRPr="003F0494" w:rsidRDefault="009A72A6" w:rsidP="009A72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3F0494">
        <w:rPr>
          <w:rFonts w:ascii="Times New Roman" w:eastAsia="Times New Roman" w:hAnsi="Times New Roman" w:cs="Times New Roman"/>
          <w:b/>
          <w:sz w:val="32"/>
          <w:szCs w:val="32"/>
        </w:rPr>
        <w:t>uzņēmējdarbības atbalsta konkursam</w:t>
      </w:r>
    </w:p>
    <w:p w14:paraId="5B101E21" w14:textId="13644CFA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124FF5">
        <w:rPr>
          <w:rFonts w:ascii="Times New Roman" w:eastAsia="Times New Roman" w:hAnsi="Times New Roman" w:cs="Times New Roman"/>
          <w:b/>
          <w:sz w:val="40"/>
          <w:szCs w:val="40"/>
        </w:rPr>
        <w:t xml:space="preserve"> </w:t>
      </w:r>
      <w:r w:rsidRPr="00124FF5">
        <w:rPr>
          <w:rFonts w:ascii="Times New Roman" w:eastAsia="Times New Roman" w:hAnsi="Times New Roman" w:cs="Times New Roman"/>
          <w:b/>
          <w:i/>
          <w:sz w:val="40"/>
          <w:szCs w:val="40"/>
        </w:rPr>
        <w:t>„</w:t>
      </w:r>
      <w:proofErr w:type="spellStart"/>
      <w:r w:rsidR="003F0494"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>Remigrācijas</w:t>
      </w:r>
      <w:proofErr w:type="spellEnd"/>
      <w:r w:rsidR="003F0494" w:rsidRPr="003F0494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atbalsta pasākums- uzņēmējdarbības atbalsts</w:t>
      </w:r>
      <w:r w:rsidRPr="003F0494">
        <w:rPr>
          <w:rFonts w:ascii="Times New Roman" w:eastAsia="Times New Roman" w:hAnsi="Times New Roman" w:cs="Times New Roman"/>
          <w:b/>
          <w:sz w:val="32"/>
          <w:szCs w:val="32"/>
        </w:rPr>
        <w:t>”</w:t>
      </w:r>
    </w:p>
    <w:tbl>
      <w:tblPr>
        <w:tblW w:w="852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61"/>
        <w:gridCol w:w="4261"/>
      </w:tblGrid>
      <w:tr w:rsidR="009A72A6" w:rsidRPr="00124FF5" w14:paraId="2590D7DD" w14:textId="77777777" w:rsidTr="00A22A14">
        <w:trPr>
          <w:jc w:val="center"/>
        </w:trPr>
        <w:tc>
          <w:tcPr>
            <w:tcW w:w="4261" w:type="dxa"/>
          </w:tcPr>
          <w:p w14:paraId="1460BA5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nosaukums</w:t>
            </w:r>
          </w:p>
        </w:tc>
        <w:tc>
          <w:tcPr>
            <w:tcW w:w="4261" w:type="dxa"/>
          </w:tcPr>
          <w:p w14:paraId="5DDA94F1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  <w:tr w:rsidR="009A72A6" w:rsidRPr="00124FF5" w14:paraId="2D1A119B" w14:textId="77777777" w:rsidTr="00A22A14">
        <w:trPr>
          <w:jc w:val="center"/>
        </w:trPr>
        <w:tc>
          <w:tcPr>
            <w:tcW w:w="4261" w:type="dxa"/>
          </w:tcPr>
          <w:p w14:paraId="40B60BD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Projekta pieteikuma iesniedzējs</w:t>
            </w:r>
          </w:p>
        </w:tc>
        <w:tc>
          <w:tcPr>
            <w:tcW w:w="4261" w:type="dxa"/>
          </w:tcPr>
          <w:p w14:paraId="22F1B0D8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</w:p>
        </w:tc>
      </w:tr>
    </w:tbl>
    <w:p w14:paraId="5C22378E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BA3108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820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3058"/>
        <w:gridCol w:w="2762"/>
      </w:tblGrid>
      <w:tr w:rsidR="009A72A6" w:rsidRPr="00124FF5" w14:paraId="1C03C95E" w14:textId="77777777" w:rsidTr="00A22A14">
        <w:trPr>
          <w:trHeight w:val="1260"/>
        </w:trPr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7CFB5" w14:textId="77777777" w:rsidR="009A72A6" w:rsidRPr="00124FF5" w:rsidRDefault="009A72A6" w:rsidP="00A22A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Reģistrācijas datums un numurs </w:t>
            </w:r>
          </w:p>
          <w:p w14:paraId="39E8176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i/>
              </w:rPr>
              <w:t>Aizpilda Līvānu novada pašvaldība</w:t>
            </w:r>
          </w:p>
        </w:tc>
        <w:tc>
          <w:tcPr>
            <w:tcW w:w="2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197E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B9CB92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52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 xml:space="preserve">Saņemts: _____________ ______________________ </w:t>
            </w:r>
          </w:p>
          <w:p w14:paraId="16783130" w14:textId="77777777" w:rsidR="009A72A6" w:rsidRPr="00124FF5" w:rsidRDefault="009A72A6" w:rsidP="00A22A14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before="240" w:after="60"/>
              <w:jc w:val="both"/>
              <w:rPr>
                <w:rFonts w:ascii="Times New Roman" w:eastAsia="Times New Roman" w:hAnsi="Times New Roman" w:cs="Times New Roman"/>
              </w:rPr>
            </w:pPr>
            <w:r w:rsidRPr="00124FF5">
              <w:rPr>
                <w:rFonts w:ascii="Times New Roman" w:eastAsia="Times New Roman" w:hAnsi="Times New Roman" w:cs="Times New Roman"/>
                <w:b/>
              </w:rPr>
              <w:t>Numurs: ______________</w:t>
            </w:r>
          </w:p>
        </w:tc>
      </w:tr>
    </w:tbl>
    <w:p w14:paraId="5850E73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C27761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96A94A2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5073C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83505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BAE7871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4F688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6A0F50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projekta iesniedzēju.</w:t>
      </w:r>
    </w:p>
    <w:p w14:paraId="13DA24BD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tbl>
      <w:tblPr>
        <w:tblW w:w="8182" w:type="dxa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69"/>
        <w:gridCol w:w="4013"/>
      </w:tblGrid>
      <w:tr w:rsidR="009A72A6" w:rsidRPr="00124FF5" w14:paraId="1CB6C08B" w14:textId="77777777" w:rsidTr="00A22A14">
        <w:trPr>
          <w:trHeight w:val="454"/>
        </w:trPr>
        <w:tc>
          <w:tcPr>
            <w:tcW w:w="4169" w:type="dxa"/>
          </w:tcPr>
          <w:p w14:paraId="32C034BD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Pilns juridiskais nosaukums:</w:t>
            </w:r>
          </w:p>
        </w:tc>
        <w:tc>
          <w:tcPr>
            <w:tcW w:w="4013" w:type="dxa"/>
          </w:tcPr>
          <w:p w14:paraId="12B3F47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78FEA331" w14:textId="77777777" w:rsidTr="00A22A14">
        <w:trPr>
          <w:trHeight w:val="454"/>
        </w:trPr>
        <w:tc>
          <w:tcPr>
            <w:tcW w:w="4169" w:type="dxa"/>
          </w:tcPr>
          <w:p w14:paraId="2A054E4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Juridiskais statuss:</w:t>
            </w:r>
          </w:p>
        </w:tc>
        <w:tc>
          <w:tcPr>
            <w:tcW w:w="4013" w:type="dxa"/>
          </w:tcPr>
          <w:p w14:paraId="2898624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0AE666AB" w14:textId="77777777" w:rsidTr="00A22A14">
        <w:trPr>
          <w:trHeight w:val="454"/>
        </w:trPr>
        <w:tc>
          <w:tcPr>
            <w:tcW w:w="4169" w:type="dxa"/>
          </w:tcPr>
          <w:p w14:paraId="5BC77C7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Reģistrācijas Nr.:</w:t>
            </w:r>
          </w:p>
        </w:tc>
        <w:tc>
          <w:tcPr>
            <w:tcW w:w="4013" w:type="dxa"/>
          </w:tcPr>
          <w:p w14:paraId="0EFFEAF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7B238709" w14:textId="77777777" w:rsidTr="00A22A14">
        <w:trPr>
          <w:trHeight w:val="454"/>
        </w:trPr>
        <w:tc>
          <w:tcPr>
            <w:tcW w:w="4169" w:type="dxa"/>
          </w:tcPr>
          <w:p w14:paraId="43FD6C89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minimis</w:t>
            </w:r>
            <w:proofErr w:type="spellEnd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atbalsta uzskaites sistēmas aizpildītās veidlapas ID numurs:</w:t>
            </w:r>
          </w:p>
        </w:tc>
        <w:tc>
          <w:tcPr>
            <w:tcW w:w="4013" w:type="dxa"/>
          </w:tcPr>
          <w:p w14:paraId="6C39A95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4A351DC0" w14:textId="77777777" w:rsidTr="00A22A14">
        <w:trPr>
          <w:trHeight w:val="454"/>
        </w:trPr>
        <w:tc>
          <w:tcPr>
            <w:tcW w:w="4169" w:type="dxa"/>
          </w:tcPr>
          <w:p w14:paraId="1D006945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Juridiskā adrese:</w:t>
            </w:r>
          </w:p>
        </w:tc>
        <w:tc>
          <w:tcPr>
            <w:tcW w:w="4013" w:type="dxa"/>
          </w:tcPr>
          <w:p w14:paraId="33D33F6E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23F16668" w14:textId="77777777" w:rsidTr="00A22A14">
        <w:trPr>
          <w:trHeight w:val="454"/>
        </w:trPr>
        <w:tc>
          <w:tcPr>
            <w:tcW w:w="4169" w:type="dxa"/>
          </w:tcPr>
          <w:p w14:paraId="72C330D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Faktiskā adrese:</w:t>
            </w:r>
          </w:p>
        </w:tc>
        <w:tc>
          <w:tcPr>
            <w:tcW w:w="4013" w:type="dxa"/>
          </w:tcPr>
          <w:p w14:paraId="45352C4D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776A2C94" w14:textId="77777777" w:rsidTr="00A22A14">
        <w:trPr>
          <w:trHeight w:val="454"/>
        </w:trPr>
        <w:tc>
          <w:tcPr>
            <w:tcW w:w="4169" w:type="dxa"/>
          </w:tcPr>
          <w:p w14:paraId="7EF274D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Kontaktpersona:</w:t>
            </w:r>
          </w:p>
        </w:tc>
        <w:tc>
          <w:tcPr>
            <w:tcW w:w="4013" w:type="dxa"/>
          </w:tcPr>
          <w:p w14:paraId="3679BD91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25BCC15B" w14:textId="77777777" w:rsidTr="00A22A14">
        <w:trPr>
          <w:trHeight w:val="454"/>
        </w:trPr>
        <w:tc>
          <w:tcPr>
            <w:tcW w:w="4169" w:type="dxa"/>
          </w:tcPr>
          <w:p w14:paraId="3F3D1FD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Kontakttālrunis:</w:t>
            </w:r>
          </w:p>
        </w:tc>
        <w:tc>
          <w:tcPr>
            <w:tcW w:w="4013" w:type="dxa"/>
          </w:tcPr>
          <w:p w14:paraId="26FBD23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2470A73B" w14:textId="77777777" w:rsidTr="00A22A14">
        <w:trPr>
          <w:trHeight w:val="454"/>
        </w:trPr>
        <w:tc>
          <w:tcPr>
            <w:tcW w:w="4169" w:type="dxa"/>
          </w:tcPr>
          <w:p w14:paraId="55528212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4013" w:type="dxa"/>
          </w:tcPr>
          <w:p w14:paraId="5954C75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9A72A6" w:rsidRPr="00124FF5" w14:paraId="15263AB0" w14:textId="77777777" w:rsidTr="00A22A14">
        <w:trPr>
          <w:trHeight w:val="454"/>
        </w:trPr>
        <w:tc>
          <w:tcPr>
            <w:tcW w:w="4169" w:type="dxa"/>
          </w:tcPr>
          <w:p w14:paraId="10CC4C9E" w14:textId="428A72C3" w:rsidR="009A72A6" w:rsidRPr="00124FF5" w:rsidRDefault="005C6D6E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</w:t>
            </w:r>
            <w:r w:rsidR="009A72A6"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/FB </w:t>
            </w:r>
            <w:r w:rsidR="009A72A6"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adrese:</w:t>
            </w:r>
          </w:p>
        </w:tc>
        <w:tc>
          <w:tcPr>
            <w:tcW w:w="4013" w:type="dxa"/>
          </w:tcPr>
          <w:p w14:paraId="08A3F622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76A63E9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62BBF9B9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0682A83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Uzņēmuma saimnieciskās darbības apraksts, t.sk. sociāli atbildīga uzņēmuma principu apraksts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14:paraId="1733CA8B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EE000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14:paraId="040AD879" w14:textId="77777777" w:rsidTr="00A22A14">
        <w:trPr>
          <w:jc w:val="center"/>
        </w:trPr>
        <w:tc>
          <w:tcPr>
            <w:tcW w:w="9288" w:type="dxa"/>
          </w:tcPr>
          <w:p w14:paraId="1D82E11C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102B23C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7C7114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2F1F430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5ADEF9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Informācija par projektu.</w:t>
      </w:r>
    </w:p>
    <w:p w14:paraId="0228CD3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55EA95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apraksts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mērķi, uzdevumus, sasniedzamos rezultātus, realizācijas laiku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9A72A6" w:rsidRPr="00124FF5" w14:paraId="12A7CAC9" w14:textId="77777777" w:rsidTr="00A22A14">
        <w:trPr>
          <w:jc w:val="center"/>
        </w:trPr>
        <w:tc>
          <w:tcPr>
            <w:tcW w:w="9288" w:type="dxa"/>
          </w:tcPr>
          <w:p w14:paraId="65153F07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1FEBD9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A1B4AAC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20DB05" w14:textId="77777777" w:rsidR="00671A5C" w:rsidRPr="00124FF5" w:rsidRDefault="00671A5C" w:rsidP="00671A5C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nepieciešamības pamatojums: 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esošās situācijas raksturojums, īsa tirgus situācijas analīze, atbalsta nozīme Jūsu komercsabiedrības vai saimnieciskās darbības attīstībai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zīmēm).</w:t>
      </w: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288"/>
      </w:tblGrid>
      <w:tr w:rsidR="00671A5C" w:rsidRPr="00124FF5" w14:paraId="12956BD1" w14:textId="77777777" w:rsidTr="009D6B57">
        <w:trPr>
          <w:jc w:val="center"/>
        </w:trPr>
        <w:tc>
          <w:tcPr>
            <w:tcW w:w="9288" w:type="dxa"/>
          </w:tcPr>
          <w:p w14:paraId="487F2ECD" w14:textId="77777777" w:rsidR="00671A5C" w:rsidRPr="00124FF5" w:rsidRDefault="00671A5C" w:rsidP="009D6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333C19" w14:textId="77777777" w:rsidR="00671A5C" w:rsidRPr="00124FF5" w:rsidRDefault="00671A5C" w:rsidP="009D6B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0BF8108" w14:textId="77777777" w:rsidR="00671A5C" w:rsidRPr="00671A5C" w:rsidRDefault="00671A5C" w:rsidP="002729C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6D2487" w14:textId="73FCCF0F" w:rsidR="00550836" w:rsidRPr="00124FF5" w:rsidRDefault="002729C8" w:rsidP="0055083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729C8">
        <w:rPr>
          <w:rFonts w:ascii="Times New Roman" w:eastAsia="Times New Roman" w:hAnsi="Times New Roman" w:cs="Times New Roman"/>
          <w:b/>
          <w:bCs/>
          <w:sz w:val="24"/>
          <w:szCs w:val="24"/>
        </w:rPr>
        <w:t>Projekta izmaksu aprakstošā daļa</w:t>
      </w:r>
      <w:r w:rsidR="00FD71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08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550836"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norādīt projekta </w:t>
      </w:r>
      <w:r w:rsidR="0062085C">
        <w:rPr>
          <w:rFonts w:ascii="Times New Roman" w:eastAsia="Times New Roman" w:hAnsi="Times New Roman" w:cs="Times New Roman"/>
          <w:i/>
          <w:sz w:val="24"/>
          <w:szCs w:val="24"/>
        </w:rPr>
        <w:t>izdevumus</w:t>
      </w:r>
      <w:r w:rsidR="00550836"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="0062085C">
        <w:rPr>
          <w:rFonts w:ascii="Times New Roman" w:eastAsia="Times New Roman" w:hAnsi="Times New Roman" w:cs="Times New Roman"/>
          <w:i/>
          <w:sz w:val="24"/>
          <w:szCs w:val="24"/>
        </w:rPr>
        <w:t xml:space="preserve">to aprakstu un aprēķinu </w:t>
      </w:r>
      <w:r w:rsidR="00550836"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550836" w:rsidRPr="00124FF5">
        <w:rPr>
          <w:rFonts w:ascii="Times New Roman" w:eastAsia="Times New Roman" w:hAnsi="Times New Roman" w:cs="Times New Roman"/>
          <w:i/>
          <w:sz w:val="22"/>
          <w:szCs w:val="22"/>
        </w:rPr>
        <w:t>(līdz 4000 rakstu zīmēm)</w:t>
      </w:r>
    </w:p>
    <w:p w14:paraId="74F416CD" w14:textId="77777777" w:rsidR="002729C8" w:rsidRDefault="002729C8" w:rsidP="002729C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Reatabula"/>
        <w:tblW w:w="9197" w:type="dxa"/>
        <w:tblInd w:w="-5" w:type="dxa"/>
        <w:tblLook w:val="04A0" w:firstRow="1" w:lastRow="0" w:firstColumn="1" w:lastColumn="0" w:noHBand="0" w:noVBand="1"/>
      </w:tblPr>
      <w:tblGrid>
        <w:gridCol w:w="9197"/>
      </w:tblGrid>
      <w:tr w:rsidR="002729C8" w14:paraId="53D192AA" w14:textId="77777777" w:rsidTr="002729C8">
        <w:trPr>
          <w:trHeight w:val="524"/>
        </w:trPr>
        <w:tc>
          <w:tcPr>
            <w:tcW w:w="9197" w:type="dxa"/>
          </w:tcPr>
          <w:p w14:paraId="269C4360" w14:textId="77777777" w:rsidR="002729C8" w:rsidRDefault="002729C8" w:rsidP="002729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A54FC33" w14:textId="743373F3" w:rsidR="00671A5C" w:rsidRPr="00671A5C" w:rsidRDefault="002729C8" w:rsidP="002729C8">
      <w:pPr>
        <w:pBdr>
          <w:top w:val="nil"/>
          <w:left w:val="nil"/>
          <w:bottom w:val="nil"/>
          <w:right w:val="nil"/>
          <w:between w:val="nil"/>
        </w:pBdr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40D715D" w14:textId="1C5BDE8E" w:rsidR="00850E37" w:rsidRPr="00850E37" w:rsidRDefault="00850E37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494">
        <w:rPr>
          <w:rFonts w:ascii="Times New Roman" w:eastAsia="Times New Roman" w:hAnsi="Times New Roman" w:cs="Times New Roman"/>
          <w:b/>
          <w:sz w:val="24"/>
          <w:szCs w:val="24"/>
        </w:rPr>
        <w:t>Paredzēto izmaksu apkopojums (</w:t>
      </w:r>
      <w:proofErr w:type="spellStart"/>
      <w:r w:rsidRPr="003F0494">
        <w:rPr>
          <w:rFonts w:ascii="Times New Roman" w:eastAsia="Times New Roman" w:hAnsi="Times New Roman" w:cs="Times New Roman"/>
          <w:b/>
          <w:sz w:val="24"/>
          <w:szCs w:val="24"/>
        </w:rPr>
        <w:t>remigrantu</w:t>
      </w:r>
      <w:proofErr w:type="spellEnd"/>
      <w:r w:rsidRPr="003F0494">
        <w:rPr>
          <w:rFonts w:ascii="Times New Roman" w:eastAsia="Times New Roman" w:hAnsi="Times New Roman" w:cs="Times New Roman"/>
          <w:b/>
          <w:sz w:val="24"/>
          <w:szCs w:val="24"/>
        </w:rPr>
        <w:t xml:space="preserve"> atlīdzība, pamatlīdzekļi)</w:t>
      </w:r>
    </w:p>
    <w:tbl>
      <w:tblPr>
        <w:tblpPr w:leftFromText="180" w:rightFromText="180" w:vertAnchor="text" w:horzAnchor="margin" w:tblpY="184"/>
        <w:tblW w:w="92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8"/>
        <w:gridCol w:w="3263"/>
        <w:gridCol w:w="3502"/>
        <w:gridCol w:w="2090"/>
      </w:tblGrid>
      <w:tr w:rsidR="00850E37" w:rsidRPr="00124FF5" w14:paraId="3FE3E8DE" w14:textId="77777777" w:rsidTr="00850E37">
        <w:trPr>
          <w:trHeight w:val="466"/>
        </w:trPr>
        <w:tc>
          <w:tcPr>
            <w:tcW w:w="418" w:type="dxa"/>
            <w:vAlign w:val="center"/>
          </w:tcPr>
          <w:p w14:paraId="2CF9178F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Nr.</w:t>
            </w:r>
          </w:p>
          <w:p w14:paraId="6B09A51C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p.k</w:t>
            </w:r>
            <w:proofErr w:type="spellEnd"/>
          </w:p>
        </w:tc>
        <w:tc>
          <w:tcPr>
            <w:tcW w:w="3263" w:type="dxa"/>
            <w:vAlign w:val="center"/>
          </w:tcPr>
          <w:p w14:paraId="6C100D0B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Izmaksu pozīcijas</w:t>
            </w:r>
          </w:p>
        </w:tc>
        <w:tc>
          <w:tcPr>
            <w:tcW w:w="3502" w:type="dxa"/>
            <w:vAlign w:val="center"/>
          </w:tcPr>
          <w:p w14:paraId="7F49CFC6" w14:textId="34E02C4A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Apraksts</w:t>
            </w:r>
          </w:p>
        </w:tc>
        <w:tc>
          <w:tcPr>
            <w:tcW w:w="2090" w:type="dxa"/>
          </w:tcPr>
          <w:p w14:paraId="4DB4D9D0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Izmaksas, </w:t>
            </w:r>
          </w:p>
          <w:p w14:paraId="2E14D635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(tai sk. PVN) </w:t>
            </w:r>
          </w:p>
          <w:p w14:paraId="706A7A54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850E37" w:rsidRPr="00124FF5" w14:paraId="5C52056E" w14:textId="77777777" w:rsidTr="00850E37">
        <w:trPr>
          <w:trHeight w:val="286"/>
        </w:trPr>
        <w:tc>
          <w:tcPr>
            <w:tcW w:w="418" w:type="dxa"/>
          </w:tcPr>
          <w:p w14:paraId="25696C55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3" w:type="dxa"/>
          </w:tcPr>
          <w:p w14:paraId="586DD0FE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3F9553DC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5EBEE487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0E37" w:rsidRPr="00124FF5" w14:paraId="0056612B" w14:textId="77777777" w:rsidTr="00850E37">
        <w:trPr>
          <w:trHeight w:val="269"/>
        </w:trPr>
        <w:tc>
          <w:tcPr>
            <w:tcW w:w="418" w:type="dxa"/>
          </w:tcPr>
          <w:p w14:paraId="51A72680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3" w:type="dxa"/>
          </w:tcPr>
          <w:p w14:paraId="147CD8AA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0E86E4CC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68041995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0E37" w:rsidRPr="00124FF5" w14:paraId="2DC86ACA" w14:textId="77777777" w:rsidTr="00850E37">
        <w:trPr>
          <w:trHeight w:val="286"/>
        </w:trPr>
        <w:tc>
          <w:tcPr>
            <w:tcW w:w="418" w:type="dxa"/>
          </w:tcPr>
          <w:p w14:paraId="0CDA61A7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3" w:type="dxa"/>
          </w:tcPr>
          <w:p w14:paraId="30E0EB88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2" w:type="dxa"/>
          </w:tcPr>
          <w:p w14:paraId="280D5812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</w:tcPr>
          <w:p w14:paraId="22F861B0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50E37" w:rsidRPr="00124FF5" w14:paraId="0235E520" w14:textId="77777777" w:rsidTr="00850E37">
        <w:trPr>
          <w:trHeight w:val="286"/>
        </w:trPr>
        <w:tc>
          <w:tcPr>
            <w:tcW w:w="7183" w:type="dxa"/>
            <w:gridSpan w:val="3"/>
          </w:tcPr>
          <w:p w14:paraId="7CB596A7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2090" w:type="dxa"/>
          </w:tcPr>
          <w:p w14:paraId="5D618B9D" w14:textId="77777777" w:rsidR="00850E37" w:rsidRPr="00124FF5" w:rsidRDefault="00850E37" w:rsidP="0085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A318CF5" w14:textId="77777777" w:rsidR="00850E37" w:rsidRDefault="00850E37" w:rsidP="00850E37">
      <w:pPr>
        <w:pBdr>
          <w:top w:val="nil"/>
          <w:left w:val="nil"/>
          <w:bottom w:val="nil"/>
          <w:right w:val="nil"/>
          <w:between w:val="nil"/>
        </w:pBdr>
        <w:ind w:left="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46D84D" w14:textId="77777777" w:rsidR="00850E37" w:rsidRPr="00850E37" w:rsidRDefault="00850E37" w:rsidP="00850E37">
      <w:pPr>
        <w:pBdr>
          <w:top w:val="nil"/>
          <w:left w:val="nil"/>
          <w:bottom w:val="nil"/>
          <w:right w:val="nil"/>
          <w:between w:val="nil"/>
        </w:pBdr>
        <w:ind w:left="85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0C9788" w14:textId="470BF96D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>Projekta kopēj</w:t>
      </w:r>
      <w:r w:rsidR="002B07C0">
        <w:rPr>
          <w:rFonts w:ascii="Times New Roman" w:eastAsia="Times New Roman" w:hAnsi="Times New Roman" w:cs="Times New Roman"/>
          <w:b/>
          <w:sz w:val="24"/>
          <w:szCs w:val="24"/>
        </w:rPr>
        <w:t>ā</w:t>
      </w: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budžet</w:t>
      </w:r>
      <w:r w:rsidR="00010C04">
        <w:rPr>
          <w:rFonts w:ascii="Times New Roman" w:eastAsia="Times New Roman" w:hAnsi="Times New Roman" w:cs="Times New Roman"/>
          <w:b/>
          <w:sz w:val="24"/>
          <w:szCs w:val="24"/>
        </w:rPr>
        <w:t>a sadale</w:t>
      </w:r>
    </w:p>
    <w:p w14:paraId="421DF73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48"/>
        <w:gridCol w:w="3240"/>
      </w:tblGrid>
      <w:tr w:rsidR="009A72A6" w:rsidRPr="00124FF5" w14:paraId="16A82EE3" w14:textId="77777777" w:rsidTr="00A22A14">
        <w:trPr>
          <w:jc w:val="center"/>
        </w:trPr>
        <w:tc>
          <w:tcPr>
            <w:tcW w:w="6048" w:type="dxa"/>
          </w:tcPr>
          <w:p w14:paraId="12A2361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Kopējais projekta budžets</w:t>
            </w:r>
          </w:p>
        </w:tc>
        <w:tc>
          <w:tcPr>
            <w:tcW w:w="3240" w:type="dxa"/>
          </w:tcPr>
          <w:p w14:paraId="7402489A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850E37" w:rsidRPr="00124FF5" w14:paraId="7A73AC73" w14:textId="77777777" w:rsidTr="00A22A14">
        <w:trPr>
          <w:jc w:val="center"/>
        </w:trPr>
        <w:tc>
          <w:tcPr>
            <w:tcW w:w="6048" w:type="dxa"/>
          </w:tcPr>
          <w:p w14:paraId="7D5AF0DE" w14:textId="61EE3694" w:rsidR="00850E37" w:rsidRPr="00124FF5" w:rsidRDefault="00850E37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Latgales plānošanas reģiona līdzfin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24D780C4" w14:textId="681582BA" w:rsidR="00850E37" w:rsidRPr="00124FF5" w:rsidRDefault="00850E37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>EUR</w:t>
            </w:r>
          </w:p>
        </w:tc>
      </w:tr>
      <w:tr w:rsidR="009A72A6" w:rsidRPr="00124FF5" w14:paraId="268F783C" w14:textId="77777777" w:rsidTr="00A22A14">
        <w:trPr>
          <w:jc w:val="center"/>
        </w:trPr>
        <w:tc>
          <w:tcPr>
            <w:tcW w:w="6048" w:type="dxa"/>
          </w:tcPr>
          <w:p w14:paraId="4D1B8684" w14:textId="74C89025" w:rsidR="009A72A6" w:rsidRPr="00124FF5" w:rsidRDefault="009A72A6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Pašvaldības </w:t>
            </w:r>
            <w:r w:rsidR="00FF59C9"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līdzfin</w:t>
            </w:r>
            <w:r w:rsidR="00FF59C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an</w:t>
            </w:r>
            <w:r w:rsidR="00FF59C9" w:rsidRPr="003F04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sējums</w:t>
            </w: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40" w:type="dxa"/>
          </w:tcPr>
          <w:p w14:paraId="34045DCE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  <w:tr w:rsidR="009A72A6" w:rsidRPr="00124FF5" w14:paraId="599FC771" w14:textId="77777777" w:rsidTr="00A22A14">
        <w:trPr>
          <w:jc w:val="center"/>
        </w:trPr>
        <w:tc>
          <w:tcPr>
            <w:tcW w:w="6048" w:type="dxa"/>
          </w:tcPr>
          <w:p w14:paraId="69046BD0" w14:textId="085BE900" w:rsidR="009A72A6" w:rsidRPr="00124FF5" w:rsidRDefault="00850E37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Uzņēmēja l</w:t>
            </w:r>
            <w:r w:rsidR="009A72A6"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īdzfinansējums  </w:t>
            </w:r>
          </w:p>
          <w:p w14:paraId="69A8F87B" w14:textId="77777777" w:rsidR="009A72A6" w:rsidRPr="00124FF5" w:rsidRDefault="009A72A6" w:rsidP="00010C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</w:tcPr>
          <w:p w14:paraId="1251726F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F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EUR</w:t>
            </w:r>
          </w:p>
        </w:tc>
      </w:tr>
    </w:tbl>
    <w:p w14:paraId="61B31FF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0AFD42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14:paraId="7AA27FC6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Iegādāta inventāra vai aprīkojuma uzturēšana 2 gadus pēc projekta realizācijas </w:t>
      </w:r>
      <w:r w:rsidRPr="00124FF5">
        <w:rPr>
          <w:rFonts w:ascii="Times New Roman" w:eastAsia="Times New Roman" w:hAnsi="Times New Roman" w:cs="Times New Roman"/>
          <w:i/>
          <w:sz w:val="22"/>
          <w:szCs w:val="22"/>
        </w:rPr>
        <w:t>(līdz 1000 rakstu zīmēm).</w:t>
      </w:r>
    </w:p>
    <w:tbl>
      <w:tblPr>
        <w:tblW w:w="8923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23"/>
      </w:tblGrid>
      <w:tr w:rsidR="009A72A6" w:rsidRPr="00124FF5" w14:paraId="65140456" w14:textId="77777777" w:rsidTr="00A22A14">
        <w:trPr>
          <w:trHeight w:val="338"/>
        </w:trPr>
        <w:tc>
          <w:tcPr>
            <w:tcW w:w="8923" w:type="dxa"/>
          </w:tcPr>
          <w:p w14:paraId="470CD4FB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5369F0" w14:textId="77777777" w:rsidR="009A72A6" w:rsidRPr="00124FF5" w:rsidRDefault="009A72A6" w:rsidP="00A22A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4BF7438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E5E47C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Ar savu parakstu apliecinu, ka piekrītu veikt konkrēta projekta īstenošanu un sniegtā informācija atbilst patiesībai.</w:t>
      </w:r>
    </w:p>
    <w:p w14:paraId="797B587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9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FDAAE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D91C8C4" w14:textId="77777777" w:rsidR="009A72A6" w:rsidRPr="00124FF5" w:rsidRDefault="009A72A6" w:rsidP="009A72A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Pielikumi:</w:t>
      </w:r>
    </w:p>
    <w:p w14:paraId="4D3E5D13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projekta pieteicēja apliecinājums, ka nav nodokļu un/vai citu valsts vai pašvaldības noteikto obligāto maksājumu parādu uz projekta iesniegšanas brīdi dalībai konkursā;</w:t>
      </w:r>
    </w:p>
    <w:p w14:paraId="6C857AB1" w14:textId="6B4873F2" w:rsidR="009A72A6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saimnieciskās darbības veicējiem, individuāliem komersantiem un  individuāliem uzņēmumiem jāiesniedz gada ienākuma deklarācija par iepriekšējiem gadiem;</w:t>
      </w:r>
    </w:p>
    <w:p w14:paraId="36EA44C6" w14:textId="7BA1ED27" w:rsidR="00BB3D1F" w:rsidRPr="00124FF5" w:rsidRDefault="00FD013C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="00046955">
        <w:rPr>
          <w:rFonts w:ascii="Times New Roman" w:eastAsia="Times New Roman" w:hAnsi="Times New Roman" w:cs="Times New Roman"/>
          <w:sz w:val="24"/>
          <w:szCs w:val="24"/>
        </w:rPr>
        <w:t>emigranta</w:t>
      </w:r>
      <w:proofErr w:type="spellEnd"/>
      <w:r w:rsidR="00046955">
        <w:rPr>
          <w:rFonts w:ascii="Times New Roman" w:eastAsia="Times New Roman" w:hAnsi="Times New Roman" w:cs="Times New Roman"/>
          <w:sz w:val="24"/>
          <w:szCs w:val="24"/>
        </w:rPr>
        <w:t xml:space="preserve"> apl</w:t>
      </w:r>
      <w:r w:rsidR="00D44A6C">
        <w:rPr>
          <w:rFonts w:ascii="Times New Roman" w:eastAsia="Times New Roman" w:hAnsi="Times New Roman" w:cs="Times New Roman"/>
          <w:sz w:val="24"/>
          <w:szCs w:val="24"/>
        </w:rPr>
        <w:t>iecinājums par atgriešanas faktu</w:t>
      </w:r>
      <w:r>
        <w:rPr>
          <w:rFonts w:ascii="Times New Roman" w:eastAsia="Times New Roman" w:hAnsi="Times New Roman" w:cs="Times New Roman"/>
          <w:sz w:val="24"/>
          <w:szCs w:val="24"/>
        </w:rPr>
        <w:t>, atbilstoši konkursa nolikuma 4.punktam;</w:t>
      </w:r>
    </w:p>
    <w:p w14:paraId="57C0BB81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saskaņā ar Ministru kabineta 2018.gada 21.novembra noteikumu Nr. 715 “Noteikumi  par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 un piešķiršanas kārtību un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veidlapu paraugiem” 21.punktu,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4FF5">
        <w:rPr>
          <w:rFonts w:ascii="Times New Roman" w:eastAsia="Times New Roman" w:hAnsi="Times New Roman" w:cs="Times New Roman"/>
          <w:sz w:val="24"/>
          <w:szCs w:val="24"/>
        </w:rPr>
        <w:t>minimis</w:t>
      </w:r>
      <w:proofErr w:type="spellEnd"/>
      <w:r w:rsidRPr="00124FF5">
        <w:rPr>
          <w:rFonts w:ascii="Times New Roman" w:eastAsia="Times New Roman" w:hAnsi="Times New Roman" w:cs="Times New Roman"/>
          <w:sz w:val="24"/>
          <w:szCs w:val="24"/>
        </w:rPr>
        <w:t xml:space="preserve"> atbalsta uzskaites sistēmā apstiprinātā veidlapa izdruka vai jānorāda tās identifikācijas numuru;</w:t>
      </w:r>
    </w:p>
    <w:p w14:paraId="17E63096" w14:textId="5C0E63F0" w:rsidR="009A72A6" w:rsidRPr="00124FF5" w:rsidRDefault="005C6D6E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Inventāra/pamatlīdzekļu </w:t>
      </w:r>
      <w:r w:rsidR="009A72A6" w:rsidRPr="00124FF5">
        <w:rPr>
          <w:rFonts w:ascii="Times New Roman" w:eastAsia="Times New Roman" w:hAnsi="Times New Roman" w:cs="Times New Roman"/>
          <w:sz w:val="24"/>
          <w:szCs w:val="24"/>
        </w:rPr>
        <w:t>cenu aptaujas dokumenti ar vismaz diviem pretendentu piedāvājumiem;</w:t>
      </w:r>
    </w:p>
    <w:p w14:paraId="74E2B378" w14:textId="77777777" w:rsidR="009A72A6" w:rsidRPr="00124FF5" w:rsidRDefault="009A72A6" w:rsidP="009A72A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/>
        <w:ind w:hanging="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sz w:val="24"/>
          <w:szCs w:val="24"/>
        </w:rPr>
        <w:t>citi projektu raksturojoši materiāli un pielikumi pēc pretendenta ieskatiem (izziņa par darbinieku skaitu, rekomendācijas, skices,  utt.).</w:t>
      </w:r>
      <w:r w:rsidRPr="00124FF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14:paraId="380BFFA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5B634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FCDB8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124FF5">
        <w:rPr>
          <w:rFonts w:ascii="Times New Roman" w:eastAsia="Times New Roman" w:hAnsi="Times New Roman" w:cs="Times New Roman"/>
          <w:b/>
          <w:i/>
          <w:sz w:val="24"/>
          <w:szCs w:val="24"/>
        </w:rPr>
        <w:t>____________________/___________/</w:t>
      </w:r>
    </w:p>
    <w:p w14:paraId="127DEAF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ABA5F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B0A3929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23FCA9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44BBD86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B2A02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7B6431F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639BF0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621CF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EFD731C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35FB6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DFA463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642409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DC763B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549DD7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DC11017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2932C9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322FF83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0B13030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9274FB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59EAF54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B903CE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BD3CAF5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71DD9AA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F344598" w14:textId="77777777" w:rsidR="009A72A6" w:rsidRPr="00124FF5" w:rsidRDefault="009A72A6" w:rsidP="009A72A6">
      <w:pPr>
        <w:pBdr>
          <w:top w:val="nil"/>
          <w:left w:val="nil"/>
          <w:bottom w:val="nil"/>
          <w:right w:val="nil"/>
          <w:between w:val="nil"/>
        </w:pBdr>
        <w:ind w:left="576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9A72A6" w:rsidRPr="00124FF5">
      <w:footerReference w:type="default" r:id="rId7"/>
      <w:pgSz w:w="11906" w:h="16838"/>
      <w:pgMar w:top="1134" w:right="1134" w:bottom="851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7474D" w14:textId="77777777" w:rsidR="00764160" w:rsidRDefault="00764160">
      <w:r>
        <w:separator/>
      </w:r>
    </w:p>
  </w:endnote>
  <w:endnote w:type="continuationSeparator" w:id="0">
    <w:p w14:paraId="3C3AC0A1" w14:textId="77777777" w:rsidR="00764160" w:rsidRDefault="00764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E5F74" w14:textId="77777777" w:rsidR="007C5DED" w:rsidRDefault="009A72A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jc w:val="center"/>
      <w:rPr>
        <w:color w:val="000000"/>
        <w:sz w:val="22"/>
        <w:szCs w:val="22"/>
      </w:rPr>
    </w:pPr>
    <w:r>
      <w:rPr>
        <w:color w:val="000000"/>
        <w:sz w:val="22"/>
        <w:szCs w:val="22"/>
      </w:rPr>
      <w:fldChar w:fldCharType="begin"/>
    </w:r>
    <w:r>
      <w:rPr>
        <w:color w:val="000000"/>
        <w:sz w:val="22"/>
        <w:szCs w:val="22"/>
      </w:rPr>
      <w:instrText>PAGE</w:instrText>
    </w:r>
    <w:r>
      <w:rPr>
        <w:color w:val="000000"/>
        <w:sz w:val="22"/>
        <w:szCs w:val="22"/>
      </w:rPr>
      <w:fldChar w:fldCharType="separate"/>
    </w:r>
    <w:r>
      <w:rPr>
        <w:noProof/>
        <w:color w:val="000000"/>
        <w:sz w:val="22"/>
        <w:szCs w:val="22"/>
      </w:rPr>
      <w:t>4</w:t>
    </w:r>
    <w:r>
      <w:rPr>
        <w:color w:val="000000"/>
        <w:sz w:val="22"/>
        <w:szCs w:val="22"/>
      </w:rPr>
      <w:fldChar w:fldCharType="end"/>
    </w:r>
  </w:p>
  <w:p w14:paraId="0FE0C68E" w14:textId="77777777" w:rsidR="007C5DED" w:rsidRDefault="007C5DE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200" w:line="276" w:lineRule="auto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343C27" w14:textId="77777777" w:rsidR="00764160" w:rsidRDefault="00764160">
      <w:r>
        <w:separator/>
      </w:r>
    </w:p>
  </w:footnote>
  <w:footnote w:type="continuationSeparator" w:id="0">
    <w:p w14:paraId="63004AFE" w14:textId="77777777" w:rsidR="00764160" w:rsidRDefault="007641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BA1110"/>
    <w:multiLevelType w:val="multilevel"/>
    <w:tmpl w:val="7694ABA8"/>
    <w:lvl w:ilvl="0">
      <w:start w:val="1"/>
      <w:numFmt w:val="decimal"/>
      <w:lvlText w:val="%1."/>
      <w:lvlJc w:val="left"/>
      <w:pPr>
        <w:ind w:left="644" w:hanging="359"/>
      </w:pPr>
      <w:rPr>
        <w:b/>
        <w:i w:val="0"/>
        <w:vertAlign w:val="baseline"/>
      </w:rPr>
    </w:lvl>
    <w:lvl w:ilvl="1">
      <w:start w:val="1"/>
      <w:numFmt w:val="decimal"/>
      <w:lvlText w:val="%1.%2."/>
      <w:lvlJc w:val="left"/>
      <w:pPr>
        <w:ind w:left="855" w:hanging="495"/>
      </w:pPr>
      <w:rPr>
        <w:b w:val="0"/>
        <w:i w:val="0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num w:numId="1" w16cid:durableId="194919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69B"/>
    <w:rsid w:val="00010C04"/>
    <w:rsid w:val="00046955"/>
    <w:rsid w:val="000922C8"/>
    <w:rsid w:val="001023A4"/>
    <w:rsid w:val="0010769B"/>
    <w:rsid w:val="001577E7"/>
    <w:rsid w:val="0020628B"/>
    <w:rsid w:val="002729C8"/>
    <w:rsid w:val="00290356"/>
    <w:rsid w:val="002B07C0"/>
    <w:rsid w:val="002B2546"/>
    <w:rsid w:val="003F0494"/>
    <w:rsid w:val="00407267"/>
    <w:rsid w:val="00427D70"/>
    <w:rsid w:val="00550836"/>
    <w:rsid w:val="005B6635"/>
    <w:rsid w:val="005C6D6E"/>
    <w:rsid w:val="0062085C"/>
    <w:rsid w:val="00671A5C"/>
    <w:rsid w:val="006C07BC"/>
    <w:rsid w:val="0071669E"/>
    <w:rsid w:val="00764160"/>
    <w:rsid w:val="007C5DED"/>
    <w:rsid w:val="00850E37"/>
    <w:rsid w:val="008854D8"/>
    <w:rsid w:val="00896C5B"/>
    <w:rsid w:val="008A22B9"/>
    <w:rsid w:val="009751C5"/>
    <w:rsid w:val="009A72A6"/>
    <w:rsid w:val="009C3105"/>
    <w:rsid w:val="00BB3D1F"/>
    <w:rsid w:val="00C165EB"/>
    <w:rsid w:val="00D44A6C"/>
    <w:rsid w:val="00D9250F"/>
    <w:rsid w:val="00EA4356"/>
    <w:rsid w:val="00F06143"/>
    <w:rsid w:val="00FD013C"/>
    <w:rsid w:val="00FD711E"/>
    <w:rsid w:val="00FF21F5"/>
    <w:rsid w:val="00FF59C9"/>
    <w:rsid w:val="00FF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05D21"/>
  <w15:chartTrackingRefBased/>
  <w15:docId w15:val="{391C4B9C-669E-49E4-81CE-071F58687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9A72A6"/>
    <w:pPr>
      <w:spacing w:after="0" w:line="240" w:lineRule="auto"/>
    </w:pPr>
    <w:rPr>
      <w:rFonts w:ascii="Calibri" w:eastAsia="Calibri" w:hAnsi="Calibri" w:cs="Calibri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729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1900</Words>
  <Characters>1083</Characters>
  <Application>Microsoft Office Word</Application>
  <DocSecurity>0</DocSecurity>
  <Lines>9</Lines>
  <Paragraphs>5</Paragraphs>
  <ScaleCrop>false</ScaleCrop>
  <Company/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Sigita Sīmane</dc:creator>
  <cp:keywords/>
  <dc:description/>
  <cp:lastModifiedBy>Jeļena Pabērza</cp:lastModifiedBy>
  <cp:revision>4</cp:revision>
  <dcterms:created xsi:type="dcterms:W3CDTF">2024-06-04T12:30:00Z</dcterms:created>
  <dcterms:modified xsi:type="dcterms:W3CDTF">2024-06-04T12:31:00Z</dcterms:modified>
</cp:coreProperties>
</file>